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69DB0" w14:textId="5D95A9A5" w:rsidR="00A4723E" w:rsidRPr="003E6832" w:rsidRDefault="00A4723E" w:rsidP="00A4723E">
      <w:pPr>
        <w:rPr>
          <w:b/>
          <w:bCs/>
          <w:sz w:val="44"/>
          <w:szCs w:val="44"/>
        </w:rPr>
      </w:pPr>
      <w:r w:rsidRPr="00A4723E">
        <w:rPr>
          <w:sz w:val="24"/>
          <w:szCs w:val="24"/>
        </w:rPr>
        <w:t>Előterjesztés száma:</w:t>
      </w:r>
      <w:r w:rsidR="003C3F93">
        <w:rPr>
          <w:sz w:val="24"/>
          <w:szCs w:val="24"/>
        </w:rPr>
        <w:t xml:space="preserve"> </w:t>
      </w:r>
      <w:r w:rsidR="000E1614">
        <w:rPr>
          <w:b/>
          <w:bCs/>
          <w:sz w:val="44"/>
          <w:szCs w:val="44"/>
        </w:rPr>
        <w:t>8</w:t>
      </w:r>
      <w:r w:rsidR="00225D8D">
        <w:rPr>
          <w:b/>
          <w:bCs/>
          <w:sz w:val="44"/>
          <w:szCs w:val="44"/>
        </w:rPr>
        <w:t>6</w:t>
      </w:r>
      <w:r w:rsidR="003E6832" w:rsidRPr="003F42B6">
        <w:rPr>
          <w:b/>
          <w:bCs/>
          <w:sz w:val="44"/>
          <w:szCs w:val="44"/>
        </w:rPr>
        <w:t>/</w:t>
      </w:r>
      <w:r w:rsidR="009F2F09" w:rsidRPr="003E6832">
        <w:rPr>
          <w:b/>
          <w:bCs/>
          <w:sz w:val="44"/>
          <w:szCs w:val="44"/>
        </w:rPr>
        <w:t>202</w:t>
      </w:r>
      <w:r w:rsidR="0022607B">
        <w:rPr>
          <w:b/>
          <w:bCs/>
          <w:sz w:val="44"/>
          <w:szCs w:val="44"/>
        </w:rPr>
        <w:t>3</w:t>
      </w:r>
      <w:r w:rsidR="009F2F09" w:rsidRPr="003E6832">
        <w:rPr>
          <w:b/>
          <w:bCs/>
          <w:sz w:val="44"/>
          <w:szCs w:val="44"/>
        </w:rPr>
        <w:t>.</w:t>
      </w:r>
      <w:r w:rsidR="00231086" w:rsidRPr="003E6832">
        <w:rPr>
          <w:b/>
          <w:bCs/>
          <w:sz w:val="44"/>
          <w:szCs w:val="44"/>
        </w:rPr>
        <w:t xml:space="preserve"> </w:t>
      </w:r>
    </w:p>
    <w:p w14:paraId="756C2499" w14:textId="77777777" w:rsidR="009F2F09" w:rsidRDefault="009F2F09" w:rsidP="00A4723E">
      <w:pPr>
        <w:rPr>
          <w:b/>
        </w:rPr>
      </w:pPr>
    </w:p>
    <w:p w14:paraId="5F0C356E" w14:textId="77777777" w:rsidR="00A4723E" w:rsidRDefault="00A4723E" w:rsidP="00A4723E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ELŐTERJESZTÉS</w:t>
      </w:r>
    </w:p>
    <w:p w14:paraId="726A9902" w14:textId="77777777" w:rsidR="00A4723E" w:rsidRDefault="00A4723E" w:rsidP="00A4723E">
      <w:pPr>
        <w:jc w:val="center"/>
        <w:rPr>
          <w:sz w:val="24"/>
          <w:szCs w:val="24"/>
        </w:rPr>
      </w:pPr>
      <w:r>
        <w:rPr>
          <w:sz w:val="24"/>
          <w:szCs w:val="24"/>
        </w:rPr>
        <w:t>a Képviselő-testület</w:t>
      </w:r>
    </w:p>
    <w:p w14:paraId="7E7CD45D" w14:textId="1A8266FD" w:rsidR="00A4723E" w:rsidRDefault="00A4723E" w:rsidP="00A4723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202</w:t>
      </w:r>
      <w:r w:rsidR="000D2F42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. </w:t>
      </w:r>
      <w:r w:rsidR="000E1614">
        <w:rPr>
          <w:b/>
          <w:sz w:val="24"/>
          <w:szCs w:val="24"/>
        </w:rPr>
        <w:t>április 27</w:t>
      </w:r>
      <w:r w:rsidR="000D2F42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napján tartandó rendes ülésére</w:t>
      </w:r>
    </w:p>
    <w:p w14:paraId="2CA8B68B" w14:textId="77777777" w:rsidR="00D41251" w:rsidRDefault="00D41251" w:rsidP="00A4723E">
      <w:pPr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52"/>
        <w:gridCol w:w="3311"/>
        <w:gridCol w:w="3225"/>
      </w:tblGrid>
      <w:tr w:rsidR="00A4723E" w14:paraId="45E49433" w14:textId="77777777">
        <w:tc>
          <w:tcPr>
            <w:tcW w:w="28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15EBF0B2" w14:textId="77777777" w:rsidR="00A4723E" w:rsidRDefault="00A4723E">
            <w:pPr>
              <w:spacing w:before="240" w:after="240" w:line="300" w:lineRule="exac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80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177D885A" w14:textId="3AF39C0E" w:rsidR="00A4723E" w:rsidRPr="00A4723E" w:rsidRDefault="00A4723E">
            <w:pPr>
              <w:pStyle w:val="Szvegtrzs3"/>
              <w:rPr>
                <w:sz w:val="24"/>
                <w:szCs w:val="24"/>
              </w:rPr>
            </w:pPr>
            <w:r w:rsidRPr="00A4723E">
              <w:rPr>
                <w:b/>
                <w:sz w:val="24"/>
                <w:szCs w:val="24"/>
              </w:rPr>
              <w:t xml:space="preserve">Polgármesteri beszámoló a két </w:t>
            </w:r>
            <w:r w:rsidR="00D41251">
              <w:rPr>
                <w:b/>
                <w:sz w:val="24"/>
                <w:szCs w:val="24"/>
              </w:rPr>
              <w:t xml:space="preserve">testületi </w:t>
            </w:r>
            <w:r w:rsidRPr="00A4723E">
              <w:rPr>
                <w:b/>
                <w:sz w:val="24"/>
                <w:szCs w:val="24"/>
              </w:rPr>
              <w:t xml:space="preserve">ülés közt eltelt </w:t>
            </w:r>
            <w:r w:rsidR="00D41251">
              <w:rPr>
                <w:b/>
                <w:sz w:val="24"/>
                <w:szCs w:val="24"/>
              </w:rPr>
              <w:t>időszak eseményeiről</w:t>
            </w:r>
          </w:p>
        </w:tc>
      </w:tr>
      <w:tr w:rsidR="00A4723E" w14:paraId="0E794BB3" w14:textId="77777777">
        <w:tc>
          <w:tcPr>
            <w:tcW w:w="28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6D164882" w14:textId="77777777" w:rsidR="00A4723E" w:rsidRDefault="00A4723E">
            <w:pPr>
              <w:spacing w:before="240" w:after="240" w:line="300" w:lineRule="exac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Előterjesztő:</w:t>
            </w:r>
          </w:p>
        </w:tc>
        <w:tc>
          <w:tcPr>
            <w:tcW w:w="34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0AE89738" w14:textId="1577AAA2" w:rsidR="00A4723E" w:rsidRDefault="00A4723E">
            <w:pPr>
              <w:spacing w:line="30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dr. Vass György </w:t>
            </w:r>
          </w:p>
          <w:p w14:paraId="17FDF9B7" w14:textId="77777777" w:rsidR="00A4723E" w:rsidRDefault="00A4723E">
            <w:pPr>
              <w:spacing w:line="30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polgármester</w:t>
            </w:r>
          </w:p>
        </w:tc>
        <w:tc>
          <w:tcPr>
            <w:tcW w:w="34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0561A811" w14:textId="77777777" w:rsidR="00A4723E" w:rsidRDefault="00A4723E">
            <w:pPr>
              <w:spacing w:before="240" w:after="240" w:line="300" w:lineRule="exact"/>
              <w:rPr>
                <w:sz w:val="24"/>
                <w:szCs w:val="24"/>
              </w:rPr>
            </w:pPr>
          </w:p>
        </w:tc>
      </w:tr>
      <w:tr w:rsidR="00A4723E" w14:paraId="13796CF7" w14:textId="77777777">
        <w:tc>
          <w:tcPr>
            <w:tcW w:w="28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5E59DC5B" w14:textId="77777777" w:rsidR="00A4723E" w:rsidRDefault="00A4723E">
            <w:pPr>
              <w:spacing w:before="240" w:after="240" w:line="300" w:lineRule="exac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Készítette:</w:t>
            </w:r>
          </w:p>
        </w:tc>
        <w:tc>
          <w:tcPr>
            <w:tcW w:w="34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38677017" w14:textId="0175D1D2" w:rsidR="00A4723E" w:rsidRDefault="00A4723E">
            <w:pPr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dr. Vass György polgármester</w:t>
            </w:r>
          </w:p>
        </w:tc>
        <w:tc>
          <w:tcPr>
            <w:tcW w:w="34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734404CF" w14:textId="77777777" w:rsidR="00A4723E" w:rsidRDefault="00A4723E">
            <w:pPr>
              <w:spacing w:before="240" w:after="240" w:line="300" w:lineRule="exact"/>
              <w:rPr>
                <w:sz w:val="24"/>
                <w:szCs w:val="24"/>
              </w:rPr>
            </w:pPr>
          </w:p>
        </w:tc>
      </w:tr>
      <w:tr w:rsidR="00A4723E" w14:paraId="594C7242" w14:textId="77777777">
        <w:tc>
          <w:tcPr>
            <w:tcW w:w="28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34560BA2" w14:textId="77777777" w:rsidR="00A4723E" w:rsidRDefault="00A4723E">
            <w:pPr>
              <w:spacing w:before="240" w:after="240" w:line="300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4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64091FC3" w14:textId="77777777" w:rsidR="00A4723E" w:rsidRDefault="00A4723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dr. Mihályi Zsolt Apor</w:t>
            </w:r>
          </w:p>
          <w:p w14:paraId="4D147AD8" w14:textId="77777777" w:rsidR="00A4723E" w:rsidRDefault="00A4723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jegyző</w:t>
            </w:r>
          </w:p>
        </w:tc>
        <w:tc>
          <w:tcPr>
            <w:tcW w:w="34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25B985BD" w14:textId="77777777" w:rsidR="00A4723E" w:rsidRDefault="00A4723E">
            <w:pPr>
              <w:spacing w:before="240" w:after="240" w:line="300" w:lineRule="exact"/>
              <w:rPr>
                <w:sz w:val="24"/>
                <w:szCs w:val="24"/>
              </w:rPr>
            </w:pPr>
          </w:p>
        </w:tc>
      </w:tr>
      <w:tr w:rsidR="00A4723E" w14:paraId="5C0712FF" w14:textId="77777777">
        <w:tc>
          <w:tcPr>
            <w:tcW w:w="28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64C83C92" w14:textId="77777777" w:rsidR="00A4723E" w:rsidRDefault="00A4723E">
            <w:pPr>
              <w:spacing w:before="240" w:after="240" w:line="300" w:lineRule="exac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4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70C88AC6" w14:textId="367AD384" w:rsidR="00A4723E" w:rsidRDefault="009C5BBE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34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5880B0AF" w14:textId="77777777" w:rsidR="00A4723E" w:rsidRDefault="00A4723E">
            <w:pPr>
              <w:spacing w:before="240" w:after="240" w:line="300" w:lineRule="exact"/>
              <w:rPr>
                <w:sz w:val="24"/>
                <w:szCs w:val="24"/>
              </w:rPr>
            </w:pPr>
          </w:p>
        </w:tc>
      </w:tr>
      <w:tr w:rsidR="00A4723E" w14:paraId="095CBAFE" w14:textId="77777777">
        <w:trPr>
          <w:trHeight w:val="987"/>
        </w:trPr>
        <w:tc>
          <w:tcPr>
            <w:tcW w:w="28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1670B048" w14:textId="77777777" w:rsidR="00A4723E" w:rsidRDefault="00A4723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4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7C27865B" w14:textId="2C1A4856" w:rsidR="00A4723E" w:rsidRDefault="009C5BB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34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135A46D9" w14:textId="77777777" w:rsidR="00A4723E" w:rsidRDefault="00A4723E">
            <w:pPr>
              <w:spacing w:before="240" w:after="240" w:line="300" w:lineRule="exact"/>
              <w:jc w:val="both"/>
              <w:rPr>
                <w:sz w:val="24"/>
                <w:szCs w:val="24"/>
              </w:rPr>
            </w:pPr>
          </w:p>
        </w:tc>
      </w:tr>
      <w:tr w:rsidR="00A4723E" w14:paraId="6A69A097" w14:textId="77777777">
        <w:trPr>
          <w:trHeight w:val="1100"/>
        </w:trPr>
        <w:tc>
          <w:tcPr>
            <w:tcW w:w="28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457E52AD" w14:textId="77777777" w:rsidR="00A4723E" w:rsidRDefault="00A4723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4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3C4DAB1B" w14:textId="0536A8D2" w:rsidR="00A4723E" w:rsidRDefault="009C5BB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  <w:p w14:paraId="0AAA100A" w14:textId="77777777" w:rsidR="00A4723E" w:rsidRDefault="00A4723E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39361252" w14:textId="77777777" w:rsidR="00A4723E" w:rsidRDefault="00A4723E">
            <w:pPr>
              <w:spacing w:before="240" w:after="240" w:line="300" w:lineRule="exact"/>
              <w:rPr>
                <w:sz w:val="24"/>
                <w:szCs w:val="24"/>
              </w:rPr>
            </w:pPr>
          </w:p>
        </w:tc>
      </w:tr>
      <w:tr w:rsidR="00A4723E" w14:paraId="63B7E489" w14:textId="77777777">
        <w:tc>
          <w:tcPr>
            <w:tcW w:w="28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hideMark/>
          </w:tcPr>
          <w:p w14:paraId="7142A1A9" w14:textId="77777777" w:rsidR="00A4723E" w:rsidRDefault="00A4723E">
            <w:pPr>
              <w:spacing w:before="240" w:after="240" w:line="300" w:lineRule="exact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Tárgyalja:</w:t>
            </w:r>
          </w:p>
        </w:tc>
        <w:tc>
          <w:tcPr>
            <w:tcW w:w="680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hideMark/>
          </w:tcPr>
          <w:p w14:paraId="2440C450" w14:textId="7FF94EA7" w:rsidR="00A4723E" w:rsidRDefault="00A4723E">
            <w:pPr>
              <w:spacing w:before="240" w:after="240" w:line="300" w:lineRule="exact"/>
              <w:jc w:val="both"/>
              <w:rPr>
                <w:b/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- </w:t>
            </w:r>
          </w:p>
        </w:tc>
      </w:tr>
      <w:tr w:rsidR="00A4723E" w14:paraId="490E824C" w14:textId="77777777">
        <w:tc>
          <w:tcPr>
            <w:tcW w:w="28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hideMark/>
          </w:tcPr>
          <w:p w14:paraId="20C753CF" w14:textId="77777777" w:rsidR="00A4723E" w:rsidRDefault="00A4723E">
            <w:pPr>
              <w:spacing w:before="240" w:after="240" w:line="300" w:lineRule="exact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80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19E6DF3A" w14:textId="77777777" w:rsidR="00A4723E" w:rsidRDefault="00A4723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A4723E" w14:paraId="062A79BA" w14:textId="77777777">
        <w:tc>
          <w:tcPr>
            <w:tcW w:w="28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hideMark/>
          </w:tcPr>
          <w:p w14:paraId="4CA9695D" w14:textId="77777777" w:rsidR="00A4723E" w:rsidRDefault="00A4723E">
            <w:pPr>
              <w:spacing w:before="240" w:after="240" w:line="300" w:lineRule="exact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Javasolt meghívott:</w:t>
            </w:r>
          </w:p>
        </w:tc>
        <w:tc>
          <w:tcPr>
            <w:tcW w:w="680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1A3BE0C4" w14:textId="77777777" w:rsidR="00A4723E" w:rsidRDefault="00A4723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A4723E" w14:paraId="28EF0597" w14:textId="77777777">
        <w:trPr>
          <w:trHeight w:val="1162"/>
        </w:trPr>
        <w:tc>
          <w:tcPr>
            <w:tcW w:w="28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hideMark/>
          </w:tcPr>
          <w:p w14:paraId="268C82BA" w14:textId="77777777" w:rsidR="00A4723E" w:rsidRDefault="00A4723E">
            <w:pPr>
              <w:spacing w:before="240" w:after="2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80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  <w:hideMark/>
          </w:tcPr>
          <w:p w14:paraId="777FEF36" w14:textId="77777777" w:rsidR="00A4723E" w:rsidRPr="00A4723E" w:rsidRDefault="00A4723E" w:rsidP="00A4723E">
            <w:pPr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before="240" w:after="240"/>
              <w:rPr>
                <w:sz w:val="24"/>
                <w:szCs w:val="24"/>
                <w:u w:val="single"/>
              </w:rPr>
            </w:pPr>
            <w:r w:rsidRPr="00A4723E">
              <w:rPr>
                <w:sz w:val="24"/>
                <w:szCs w:val="24"/>
                <w:u w:val="single"/>
              </w:rPr>
              <w:t xml:space="preserve">egyszerű szavazattöbbség    </w:t>
            </w:r>
          </w:p>
          <w:p w14:paraId="0208DC10" w14:textId="77777777" w:rsidR="00A4723E" w:rsidRPr="00A4723E" w:rsidRDefault="00A4723E" w:rsidP="00A4723E">
            <w:pPr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before="240" w:after="240"/>
              <w:rPr>
                <w:b/>
                <w:sz w:val="24"/>
                <w:szCs w:val="24"/>
              </w:rPr>
            </w:pPr>
            <w:r w:rsidRPr="00A4723E">
              <w:rPr>
                <w:sz w:val="24"/>
                <w:szCs w:val="24"/>
              </w:rPr>
              <w:t xml:space="preserve">minősített szavazattöbbség </w:t>
            </w:r>
          </w:p>
        </w:tc>
      </w:tr>
      <w:tr w:rsidR="00A4723E" w14:paraId="4DCCC005" w14:textId="77777777">
        <w:trPr>
          <w:trHeight w:val="501"/>
        </w:trPr>
        <w:tc>
          <w:tcPr>
            <w:tcW w:w="28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hideMark/>
          </w:tcPr>
          <w:p w14:paraId="74B63909" w14:textId="77777777" w:rsidR="00A4723E" w:rsidRDefault="00A4723E">
            <w:pPr>
              <w:spacing w:before="240" w:after="2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80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  <w:hideMark/>
          </w:tcPr>
          <w:p w14:paraId="0DB7148B" w14:textId="77777777" w:rsidR="00A4723E" w:rsidRDefault="00A4723E" w:rsidP="00A4723E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spacing w:after="120"/>
              <w:ind w:left="714" w:hanging="357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igen                          </w:t>
            </w:r>
          </w:p>
          <w:p w14:paraId="439BDF27" w14:textId="77777777" w:rsidR="00A4723E" w:rsidRDefault="00A4723E" w:rsidP="00A4723E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spacing w:before="120" w:after="120"/>
              <w:ind w:left="714" w:hanging="357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nem</w:t>
            </w:r>
          </w:p>
        </w:tc>
      </w:tr>
    </w:tbl>
    <w:p w14:paraId="4C09ED83" w14:textId="42EF6C63" w:rsidR="007C5677" w:rsidRDefault="00A4723E" w:rsidP="00042D7A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7C5677">
        <w:rPr>
          <w:b/>
          <w:sz w:val="24"/>
          <w:szCs w:val="24"/>
        </w:rPr>
        <w:lastRenderedPageBreak/>
        <w:t>Tisztelt Képviselő-testület!</w:t>
      </w:r>
    </w:p>
    <w:p w14:paraId="33E9A5E3" w14:textId="77777777" w:rsidR="007C5677" w:rsidRDefault="007C5677" w:rsidP="00042D7A">
      <w:pPr>
        <w:rPr>
          <w:sz w:val="24"/>
          <w:szCs w:val="24"/>
        </w:rPr>
      </w:pPr>
    </w:p>
    <w:p w14:paraId="258DD380" w14:textId="77777777" w:rsidR="007C5677" w:rsidRDefault="007C5677" w:rsidP="00042D7A">
      <w:pPr>
        <w:pBdr>
          <w:bottom w:val="single" w:sz="4" w:space="1" w:color="auto"/>
        </w:pBdr>
        <w:shd w:val="clear" w:color="auto" w:fill="D9D9D9" w:themeFill="background1" w:themeFillShade="D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I. Előzmények:</w:t>
      </w:r>
    </w:p>
    <w:p w14:paraId="50C4F68B" w14:textId="77777777" w:rsidR="009F2F09" w:rsidRDefault="009F2F09" w:rsidP="009F2F09">
      <w:pPr>
        <w:jc w:val="both"/>
        <w:rPr>
          <w:sz w:val="24"/>
          <w:szCs w:val="24"/>
        </w:rPr>
      </w:pPr>
    </w:p>
    <w:p w14:paraId="54D210FE" w14:textId="152547F3" w:rsidR="007C5677" w:rsidRDefault="007C5677" w:rsidP="005E6E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Fót Város Önkormányzat Képviselő-testülete </w:t>
      </w:r>
      <w:r w:rsidR="00193569">
        <w:rPr>
          <w:sz w:val="24"/>
          <w:szCs w:val="24"/>
        </w:rPr>
        <w:t>14</w:t>
      </w:r>
      <w:r>
        <w:rPr>
          <w:sz w:val="24"/>
          <w:szCs w:val="24"/>
        </w:rPr>
        <w:t>/</w:t>
      </w:r>
      <w:r w:rsidR="00193569">
        <w:rPr>
          <w:sz w:val="24"/>
          <w:szCs w:val="24"/>
        </w:rPr>
        <w:t>2020</w:t>
      </w:r>
      <w:r>
        <w:rPr>
          <w:sz w:val="24"/>
          <w:szCs w:val="24"/>
        </w:rPr>
        <w:t>.(</w:t>
      </w:r>
      <w:r w:rsidR="00193569">
        <w:rPr>
          <w:sz w:val="24"/>
          <w:szCs w:val="24"/>
        </w:rPr>
        <w:t>I</w:t>
      </w:r>
      <w:r>
        <w:rPr>
          <w:sz w:val="24"/>
          <w:szCs w:val="24"/>
        </w:rPr>
        <w:t>X.</w:t>
      </w:r>
      <w:r w:rsidR="00193569">
        <w:rPr>
          <w:sz w:val="24"/>
          <w:szCs w:val="24"/>
        </w:rPr>
        <w:t>28</w:t>
      </w:r>
      <w:r>
        <w:rPr>
          <w:sz w:val="24"/>
          <w:szCs w:val="24"/>
        </w:rPr>
        <w:t xml:space="preserve">.) számú önkormányzati rendeletének </w:t>
      </w:r>
      <w:r w:rsidR="000B33BC">
        <w:rPr>
          <w:sz w:val="24"/>
          <w:szCs w:val="24"/>
        </w:rPr>
        <w:t>19.</w:t>
      </w:r>
      <w:r>
        <w:rPr>
          <w:sz w:val="24"/>
          <w:szCs w:val="24"/>
        </w:rPr>
        <w:t xml:space="preserve"> §-a alapján az alábbiakban terjesztem elő </w:t>
      </w:r>
      <w:r w:rsidR="00A43FED">
        <w:rPr>
          <w:sz w:val="24"/>
          <w:szCs w:val="24"/>
        </w:rPr>
        <w:t xml:space="preserve">a két testületi ülés között eltelt időszakban történtekről </w:t>
      </w:r>
      <w:r>
        <w:rPr>
          <w:sz w:val="24"/>
          <w:szCs w:val="24"/>
        </w:rPr>
        <w:t xml:space="preserve">polgármesteri beszámolómat </w:t>
      </w:r>
    </w:p>
    <w:p w14:paraId="5245F6D7" w14:textId="77777777" w:rsidR="00D41251" w:rsidRDefault="00D41251" w:rsidP="009F2F09">
      <w:pPr>
        <w:jc w:val="both"/>
        <w:rPr>
          <w:rFonts w:eastAsia="Arial Unicode MS"/>
          <w:iCs/>
          <w:color w:val="000000"/>
          <w:sz w:val="24"/>
          <w:szCs w:val="24"/>
        </w:rPr>
      </w:pPr>
    </w:p>
    <w:p w14:paraId="2B720C0B" w14:textId="77777777" w:rsidR="007C5677" w:rsidRDefault="007C5677" w:rsidP="009F2F09">
      <w:pPr>
        <w:pBdr>
          <w:bottom w:val="single" w:sz="4" w:space="1" w:color="auto"/>
        </w:pBdr>
        <w:shd w:val="clear" w:color="auto" w:fill="D9D9D9" w:themeFill="background1" w:themeFillShade="D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II. A döntéshez szükséges információk, tájékoztatások:</w:t>
      </w:r>
    </w:p>
    <w:p w14:paraId="5BE715B0" w14:textId="77777777" w:rsidR="00A01EDF" w:rsidRDefault="00A01EDF" w:rsidP="009F2F09">
      <w:pPr>
        <w:suppressAutoHyphens/>
        <w:overflowPunct/>
        <w:autoSpaceDE/>
        <w:adjustRightInd/>
        <w:jc w:val="both"/>
        <w:textAlignment w:val="baseline"/>
        <w:rPr>
          <w:rFonts w:eastAsia="Calibri"/>
          <w:sz w:val="24"/>
          <w:szCs w:val="24"/>
          <w:lang w:eastAsia="en-US"/>
        </w:rPr>
      </w:pPr>
    </w:p>
    <w:p w14:paraId="70D1BA93" w14:textId="54EA4E43" w:rsidR="00783817" w:rsidRDefault="00CD5D25" w:rsidP="00026A4B">
      <w:pPr>
        <w:suppressAutoHyphens/>
        <w:overflowPunct/>
        <w:autoSpaceDE/>
        <w:adjustRightInd/>
        <w:spacing w:before="120" w:after="120"/>
        <w:jc w:val="both"/>
        <w:textAlignment w:val="baseline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 xml:space="preserve">Március </w:t>
      </w:r>
      <w:r w:rsidR="00822D28">
        <w:rPr>
          <w:color w:val="222222"/>
          <w:sz w:val="24"/>
          <w:szCs w:val="24"/>
        </w:rPr>
        <w:t>31</w:t>
      </w:r>
      <w:r w:rsidR="00B006FB">
        <w:rPr>
          <w:color w:val="222222"/>
          <w:sz w:val="24"/>
          <w:szCs w:val="24"/>
        </w:rPr>
        <w:t>-én: r</w:t>
      </w:r>
      <w:r w:rsidR="00CD29D6">
        <w:rPr>
          <w:color w:val="222222"/>
          <w:sz w:val="24"/>
          <w:szCs w:val="24"/>
        </w:rPr>
        <w:t>ész</w:t>
      </w:r>
      <w:r w:rsidR="00783817">
        <w:rPr>
          <w:color w:val="222222"/>
          <w:sz w:val="24"/>
          <w:szCs w:val="24"/>
        </w:rPr>
        <w:t xml:space="preserve">t </w:t>
      </w:r>
      <w:r w:rsidR="00CD29D6">
        <w:rPr>
          <w:color w:val="222222"/>
          <w:sz w:val="24"/>
          <w:szCs w:val="24"/>
        </w:rPr>
        <w:t xml:space="preserve">vettem </w:t>
      </w:r>
      <w:r w:rsidR="00783817">
        <w:rPr>
          <w:color w:val="222222"/>
          <w:sz w:val="24"/>
          <w:szCs w:val="24"/>
        </w:rPr>
        <w:t xml:space="preserve">a </w:t>
      </w:r>
      <w:r w:rsidR="00B006FB">
        <w:rPr>
          <w:color w:val="222222"/>
          <w:sz w:val="24"/>
          <w:szCs w:val="24"/>
        </w:rPr>
        <w:t>Vállalkozói F</w:t>
      </w:r>
      <w:r w:rsidR="00783817">
        <w:rPr>
          <w:color w:val="222222"/>
          <w:sz w:val="24"/>
          <w:szCs w:val="24"/>
        </w:rPr>
        <w:t xml:space="preserve">óti </w:t>
      </w:r>
      <w:proofErr w:type="spellStart"/>
      <w:r w:rsidR="00783817" w:rsidRPr="00AB6F32">
        <w:rPr>
          <w:color w:val="222222"/>
          <w:sz w:val="24"/>
          <w:szCs w:val="24"/>
        </w:rPr>
        <w:t>Früs</w:t>
      </w:r>
      <w:r w:rsidR="00AB6F32" w:rsidRPr="00AB6F32">
        <w:rPr>
          <w:color w:val="222222"/>
          <w:sz w:val="24"/>
          <w:szCs w:val="24"/>
        </w:rPr>
        <w:t>ch</w:t>
      </w:r>
      <w:r w:rsidR="00783817" w:rsidRPr="00AB6F32">
        <w:rPr>
          <w:color w:val="222222"/>
          <w:sz w:val="24"/>
          <w:szCs w:val="24"/>
        </w:rPr>
        <w:t>t</w:t>
      </w:r>
      <w:r w:rsidR="00AB6F32" w:rsidRPr="00AB6F32">
        <w:rPr>
          <w:color w:val="222222"/>
          <w:sz w:val="24"/>
          <w:szCs w:val="24"/>
        </w:rPr>
        <w:t>ü</w:t>
      </w:r>
      <w:r w:rsidR="00783817" w:rsidRPr="00AB6F32">
        <w:rPr>
          <w:color w:val="222222"/>
          <w:sz w:val="24"/>
          <w:szCs w:val="24"/>
        </w:rPr>
        <w:t>kön</w:t>
      </w:r>
      <w:proofErr w:type="spellEnd"/>
      <w:r w:rsidR="00AB6F32">
        <w:rPr>
          <w:color w:val="222222"/>
          <w:sz w:val="24"/>
          <w:szCs w:val="24"/>
        </w:rPr>
        <w:t>.</w:t>
      </w:r>
    </w:p>
    <w:p w14:paraId="201182D6" w14:textId="3741DDD4" w:rsidR="00783817" w:rsidRDefault="00783817" w:rsidP="00026A4B">
      <w:pPr>
        <w:suppressAutoHyphens/>
        <w:overflowPunct/>
        <w:autoSpaceDE/>
        <w:adjustRightInd/>
        <w:spacing w:before="120" w:after="120"/>
        <w:jc w:val="both"/>
        <w:textAlignment w:val="baseline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>Április 3-án: Fogadóórát tartottam</w:t>
      </w:r>
      <w:r w:rsidR="0016619A">
        <w:rPr>
          <w:color w:val="222222"/>
          <w:sz w:val="24"/>
          <w:szCs w:val="24"/>
        </w:rPr>
        <w:t>.</w:t>
      </w:r>
    </w:p>
    <w:p w14:paraId="1F44CDF7" w14:textId="168B2426" w:rsidR="00783817" w:rsidRDefault="00783817" w:rsidP="00026A4B">
      <w:pPr>
        <w:suppressAutoHyphens/>
        <w:overflowPunct/>
        <w:autoSpaceDE/>
        <w:adjustRightInd/>
        <w:spacing w:before="120" w:after="120"/>
        <w:jc w:val="both"/>
        <w:textAlignment w:val="baseline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>Április 4-én</w:t>
      </w:r>
      <w:r w:rsidR="00364111">
        <w:rPr>
          <w:color w:val="222222"/>
          <w:sz w:val="24"/>
          <w:szCs w:val="24"/>
        </w:rPr>
        <w:t>: Tuzson Bence országgyűlési képviselővel tartottam megbeszélést.</w:t>
      </w:r>
    </w:p>
    <w:p w14:paraId="03CE25C2" w14:textId="74E7E215" w:rsidR="00364111" w:rsidRDefault="00364111" w:rsidP="007A0AB6">
      <w:pPr>
        <w:suppressAutoHyphens/>
        <w:overflowPunct/>
        <w:autoSpaceDE/>
        <w:adjustRightInd/>
        <w:spacing w:before="120" w:after="120"/>
        <w:jc w:val="both"/>
        <w:textAlignment w:val="baseline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 xml:space="preserve">Április 5-én: </w:t>
      </w:r>
      <w:r w:rsidR="00B006FB">
        <w:rPr>
          <w:color w:val="222222"/>
          <w:sz w:val="24"/>
          <w:szCs w:val="24"/>
        </w:rPr>
        <w:t>r</w:t>
      </w:r>
      <w:r>
        <w:rPr>
          <w:color w:val="222222"/>
          <w:sz w:val="24"/>
          <w:szCs w:val="24"/>
        </w:rPr>
        <w:t>észt vettem a Gara</w:t>
      </w:r>
      <w:r w:rsidR="00AB6F32">
        <w:rPr>
          <w:color w:val="222222"/>
          <w:sz w:val="24"/>
          <w:szCs w:val="24"/>
        </w:rPr>
        <w:t>y</w:t>
      </w:r>
      <w:r w:rsidR="0016619A">
        <w:rPr>
          <w:color w:val="222222"/>
          <w:sz w:val="24"/>
          <w:szCs w:val="24"/>
        </w:rPr>
        <w:t xml:space="preserve"> János</w:t>
      </w:r>
      <w:r>
        <w:rPr>
          <w:color w:val="222222"/>
          <w:sz w:val="24"/>
          <w:szCs w:val="24"/>
        </w:rPr>
        <w:t xml:space="preserve"> Általános Iskola rendezésében tartott városi szavaló versenyen.</w:t>
      </w:r>
    </w:p>
    <w:p w14:paraId="07C4492B" w14:textId="6FF6D94A" w:rsidR="00364111" w:rsidRDefault="00364111" w:rsidP="00026A4B">
      <w:pPr>
        <w:suppressAutoHyphens/>
        <w:overflowPunct/>
        <w:autoSpaceDE/>
        <w:adjustRightInd/>
        <w:spacing w:before="120" w:after="120"/>
        <w:jc w:val="both"/>
        <w:textAlignment w:val="baseline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>Április 6-án: A</w:t>
      </w:r>
      <w:r w:rsidR="002005A9">
        <w:rPr>
          <w:color w:val="222222"/>
          <w:sz w:val="24"/>
          <w:szCs w:val="24"/>
        </w:rPr>
        <w:t xml:space="preserve"> </w:t>
      </w:r>
      <w:r>
        <w:rPr>
          <w:color w:val="222222"/>
          <w:sz w:val="24"/>
          <w:szCs w:val="24"/>
        </w:rPr>
        <w:t>„</w:t>
      </w:r>
      <w:r w:rsidR="00AB6F32">
        <w:rPr>
          <w:color w:val="222222"/>
          <w:sz w:val="24"/>
          <w:szCs w:val="24"/>
        </w:rPr>
        <w:t xml:space="preserve">Fiat </w:t>
      </w:r>
      <w:r>
        <w:rPr>
          <w:color w:val="222222"/>
          <w:sz w:val="24"/>
          <w:szCs w:val="24"/>
        </w:rPr>
        <w:t>Koncz” vevőjével, Kállai Csongor úrral tartottam megbeszélést.</w:t>
      </w:r>
    </w:p>
    <w:p w14:paraId="6A965BAA" w14:textId="77777777" w:rsidR="00BB4391" w:rsidRDefault="002005A9" w:rsidP="00026A4B">
      <w:pPr>
        <w:suppressAutoHyphens/>
        <w:overflowPunct/>
        <w:autoSpaceDE/>
        <w:adjustRightInd/>
        <w:spacing w:before="120" w:after="120"/>
        <w:jc w:val="both"/>
        <w:textAlignment w:val="baseline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 xml:space="preserve">Április 12-én: </w:t>
      </w:r>
      <w:r w:rsidR="007A0AB6">
        <w:rPr>
          <w:color w:val="222222"/>
          <w:sz w:val="24"/>
          <w:szCs w:val="24"/>
        </w:rPr>
        <w:t>Dunakeszi Rendőrkapitányságon jártam, ahol meghallgattam Farkas Imre rendőr ezredes múlt évi beszámolóját.</w:t>
      </w:r>
    </w:p>
    <w:p w14:paraId="343EB188" w14:textId="3FEBCA41" w:rsidR="002005A9" w:rsidRDefault="00BB4391" w:rsidP="00026A4B">
      <w:pPr>
        <w:suppressAutoHyphens/>
        <w:overflowPunct/>
        <w:autoSpaceDE/>
        <w:adjustRightInd/>
        <w:spacing w:before="120" w:after="120"/>
        <w:jc w:val="both"/>
        <w:textAlignment w:val="baseline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>Orvosainkkal tartottam megbeszélést</w:t>
      </w:r>
      <w:r w:rsidR="002005A9">
        <w:rPr>
          <w:color w:val="222222"/>
          <w:sz w:val="24"/>
          <w:szCs w:val="24"/>
        </w:rPr>
        <w:t xml:space="preserve"> a kiszámlázandó energiafogyasztások mértékéről. </w:t>
      </w:r>
    </w:p>
    <w:p w14:paraId="720EC8A7" w14:textId="7ED91510" w:rsidR="00B929B3" w:rsidRDefault="002005A9" w:rsidP="00026A4B">
      <w:pPr>
        <w:suppressAutoHyphens/>
        <w:overflowPunct/>
        <w:autoSpaceDE/>
        <w:adjustRightInd/>
        <w:spacing w:before="120" w:after="120"/>
        <w:jc w:val="both"/>
        <w:textAlignment w:val="baseline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>Április 14</w:t>
      </w:r>
      <w:r w:rsidR="003E1932">
        <w:rPr>
          <w:color w:val="222222"/>
          <w:sz w:val="24"/>
          <w:szCs w:val="24"/>
        </w:rPr>
        <w:t>-</w:t>
      </w:r>
      <w:proofErr w:type="gramStart"/>
      <w:r w:rsidR="003E1932">
        <w:rPr>
          <w:color w:val="222222"/>
          <w:sz w:val="24"/>
          <w:szCs w:val="24"/>
        </w:rPr>
        <w:t xml:space="preserve">én </w:t>
      </w:r>
      <w:r>
        <w:rPr>
          <w:color w:val="222222"/>
          <w:sz w:val="24"/>
          <w:szCs w:val="24"/>
        </w:rPr>
        <w:t>:</w:t>
      </w:r>
      <w:proofErr w:type="gramEnd"/>
      <w:r>
        <w:rPr>
          <w:color w:val="222222"/>
          <w:sz w:val="24"/>
          <w:szCs w:val="24"/>
        </w:rPr>
        <w:t xml:space="preserve"> Megbeszélést tartottam Nyisztor Lóránddal </w:t>
      </w:r>
      <w:r w:rsidR="00B929B3">
        <w:rPr>
          <w:color w:val="222222"/>
          <w:sz w:val="24"/>
          <w:szCs w:val="24"/>
        </w:rPr>
        <w:t>területvásárlás ügyében.</w:t>
      </w:r>
    </w:p>
    <w:p w14:paraId="642D76C9" w14:textId="125DDF20" w:rsidR="002005A9" w:rsidRDefault="00B929B3" w:rsidP="00026A4B">
      <w:pPr>
        <w:suppressAutoHyphens/>
        <w:overflowPunct/>
        <w:autoSpaceDE/>
        <w:adjustRightInd/>
        <w:spacing w:before="120" w:after="120"/>
        <w:jc w:val="both"/>
        <w:textAlignment w:val="baseline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>Ápri</w:t>
      </w:r>
      <w:r w:rsidR="00C12ACE">
        <w:rPr>
          <w:color w:val="222222"/>
          <w:sz w:val="24"/>
          <w:szCs w:val="24"/>
        </w:rPr>
        <w:t>lis 18</w:t>
      </w:r>
      <w:r w:rsidR="003E1932">
        <w:rPr>
          <w:color w:val="222222"/>
          <w:sz w:val="24"/>
          <w:szCs w:val="24"/>
        </w:rPr>
        <w:t>-án</w:t>
      </w:r>
      <w:r w:rsidR="00C12ACE">
        <w:rPr>
          <w:color w:val="222222"/>
          <w:sz w:val="24"/>
          <w:szCs w:val="24"/>
        </w:rPr>
        <w:t xml:space="preserve">: Megbeszélést tartottam </w:t>
      </w:r>
      <w:proofErr w:type="spellStart"/>
      <w:r w:rsidR="00C12ACE">
        <w:rPr>
          <w:color w:val="222222"/>
          <w:sz w:val="24"/>
          <w:szCs w:val="24"/>
        </w:rPr>
        <w:t>f</w:t>
      </w:r>
      <w:r>
        <w:rPr>
          <w:color w:val="222222"/>
          <w:sz w:val="24"/>
          <w:szCs w:val="24"/>
        </w:rPr>
        <w:t>ótligeti</w:t>
      </w:r>
      <w:proofErr w:type="spellEnd"/>
      <w:r>
        <w:rPr>
          <w:color w:val="222222"/>
          <w:sz w:val="24"/>
          <w:szCs w:val="24"/>
        </w:rPr>
        <w:t xml:space="preserve"> lakosokkal</w:t>
      </w:r>
      <w:r w:rsidR="003E1932">
        <w:rPr>
          <w:color w:val="222222"/>
          <w:sz w:val="24"/>
          <w:szCs w:val="24"/>
        </w:rPr>
        <w:t xml:space="preserve"> a </w:t>
      </w:r>
      <w:r w:rsidR="00C12ACE">
        <w:rPr>
          <w:color w:val="222222"/>
          <w:sz w:val="24"/>
          <w:szCs w:val="24"/>
        </w:rPr>
        <w:t xml:space="preserve">létesítendő akkumulátor összeszerelő ill. </w:t>
      </w:r>
      <w:proofErr w:type="spellStart"/>
      <w:r w:rsidR="00C12ACE">
        <w:rPr>
          <w:color w:val="222222"/>
          <w:sz w:val="24"/>
          <w:szCs w:val="24"/>
        </w:rPr>
        <w:t>raktá</w:t>
      </w:r>
      <w:r w:rsidR="00AB6F32">
        <w:rPr>
          <w:color w:val="222222"/>
          <w:sz w:val="24"/>
          <w:szCs w:val="24"/>
        </w:rPr>
        <w:t>épületről</w:t>
      </w:r>
      <w:proofErr w:type="spellEnd"/>
      <w:r w:rsidR="00C12ACE">
        <w:rPr>
          <w:color w:val="222222"/>
          <w:sz w:val="24"/>
          <w:szCs w:val="24"/>
        </w:rPr>
        <w:t>.</w:t>
      </w:r>
    </w:p>
    <w:p w14:paraId="51B5E6A9" w14:textId="3CDE9EA0" w:rsidR="00C12ACE" w:rsidRDefault="00B006FB" w:rsidP="00026A4B">
      <w:pPr>
        <w:suppressAutoHyphens/>
        <w:overflowPunct/>
        <w:autoSpaceDE/>
        <w:adjustRightInd/>
        <w:spacing w:before="120" w:after="120"/>
        <w:jc w:val="both"/>
        <w:textAlignment w:val="baseline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>Április 22-én: A G</w:t>
      </w:r>
      <w:r w:rsidR="00C12ACE">
        <w:rPr>
          <w:color w:val="222222"/>
          <w:sz w:val="24"/>
          <w:szCs w:val="24"/>
        </w:rPr>
        <w:t>yermekvárosi</w:t>
      </w:r>
      <w:r>
        <w:rPr>
          <w:color w:val="222222"/>
          <w:sz w:val="24"/>
          <w:szCs w:val="24"/>
        </w:rPr>
        <w:t xml:space="preserve"> Horgász E</w:t>
      </w:r>
      <w:r w:rsidR="00C12ACE">
        <w:rPr>
          <w:color w:val="222222"/>
          <w:sz w:val="24"/>
          <w:szCs w:val="24"/>
        </w:rPr>
        <w:t xml:space="preserve">gyesület rendezésében tartott horgászversenyre tettem egy rövid látogatást, aztán a Tájházban vettem részt </w:t>
      </w:r>
      <w:r w:rsidR="00044EA0">
        <w:rPr>
          <w:color w:val="222222"/>
          <w:sz w:val="24"/>
          <w:szCs w:val="24"/>
        </w:rPr>
        <w:t>a Fót gyöngyszemei</w:t>
      </w:r>
      <w:r w:rsidR="00C12ACE">
        <w:rPr>
          <w:color w:val="222222"/>
          <w:sz w:val="24"/>
          <w:szCs w:val="24"/>
        </w:rPr>
        <w:t xml:space="preserve"> című könyv bemutatóján, ezután a Szent Ágoston</w:t>
      </w:r>
      <w:r w:rsidR="00044EA0">
        <w:rPr>
          <w:color w:val="222222"/>
          <w:sz w:val="24"/>
          <w:szCs w:val="24"/>
        </w:rPr>
        <w:t xml:space="preserve"> Keresztény</w:t>
      </w:r>
      <w:r w:rsidR="00C12ACE">
        <w:rPr>
          <w:color w:val="222222"/>
          <w:sz w:val="24"/>
          <w:szCs w:val="24"/>
        </w:rPr>
        <w:t xml:space="preserve"> Általános Iskola és Gimnázium jótékonysági estjén vettem részt.</w:t>
      </w:r>
    </w:p>
    <w:p w14:paraId="630CCB47" w14:textId="52328529" w:rsidR="00732651" w:rsidRDefault="00C12ACE" w:rsidP="00AB6F32">
      <w:pPr>
        <w:suppressAutoHyphens/>
        <w:overflowPunct/>
        <w:autoSpaceDE/>
        <w:adjustRightInd/>
        <w:spacing w:before="120" w:after="120"/>
        <w:jc w:val="both"/>
        <w:textAlignment w:val="baseline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 xml:space="preserve">Április 25-én: </w:t>
      </w:r>
      <w:r w:rsidR="00AB6F32">
        <w:rPr>
          <w:color w:val="222222"/>
          <w:sz w:val="24"/>
          <w:szCs w:val="24"/>
        </w:rPr>
        <w:t>Polgári Esten vettem részt a</w:t>
      </w:r>
      <w:r w:rsidR="00C47E90">
        <w:rPr>
          <w:color w:val="222222"/>
          <w:sz w:val="24"/>
          <w:szCs w:val="24"/>
        </w:rPr>
        <w:t xml:space="preserve"> Dunakeszi</w:t>
      </w:r>
      <w:r w:rsidR="00AB6F32">
        <w:rPr>
          <w:color w:val="222222"/>
          <w:sz w:val="24"/>
          <w:szCs w:val="24"/>
        </w:rPr>
        <w:t xml:space="preserve"> VOKE-ban.</w:t>
      </w:r>
    </w:p>
    <w:p w14:paraId="7968A15B" w14:textId="77777777" w:rsidR="008E09AC" w:rsidRDefault="008E09AC" w:rsidP="009F2F09">
      <w:pPr>
        <w:jc w:val="both"/>
        <w:rPr>
          <w:rFonts w:eastAsia="Calibri"/>
          <w:sz w:val="24"/>
          <w:szCs w:val="24"/>
        </w:rPr>
      </w:pPr>
    </w:p>
    <w:p w14:paraId="5AE27E62" w14:textId="5E8E8CC0" w:rsidR="007C5677" w:rsidRDefault="007C5677" w:rsidP="009F2F09">
      <w:pPr>
        <w:jc w:val="both"/>
        <w:rPr>
          <w:rFonts w:eastAsia="Calibri"/>
          <w:sz w:val="24"/>
          <w:szCs w:val="24"/>
        </w:rPr>
      </w:pPr>
      <w:r w:rsidRPr="001110A7">
        <w:rPr>
          <w:rFonts w:eastAsia="Calibri"/>
          <w:sz w:val="24"/>
          <w:szCs w:val="24"/>
        </w:rPr>
        <w:t>A fentiek alapján az alábbi határozati javaslatot terjesztem a Tisztelt Képviselő-testület elé.</w:t>
      </w:r>
    </w:p>
    <w:p w14:paraId="0AE73A31" w14:textId="77777777" w:rsidR="004A70B8" w:rsidRPr="001110A7" w:rsidRDefault="004A70B8" w:rsidP="009F2F09">
      <w:pPr>
        <w:jc w:val="both"/>
        <w:rPr>
          <w:rFonts w:eastAsia="Calibri"/>
          <w:sz w:val="24"/>
          <w:szCs w:val="24"/>
        </w:rPr>
      </w:pPr>
    </w:p>
    <w:p w14:paraId="2168FB8A" w14:textId="77777777" w:rsidR="007C5677" w:rsidRDefault="007C5677" w:rsidP="009F2F09">
      <w:pPr>
        <w:pBdr>
          <w:bottom w:val="single" w:sz="4" w:space="1" w:color="auto"/>
        </w:pBdr>
        <w:shd w:val="clear" w:color="auto" w:fill="D9D9D9" w:themeFill="background1" w:themeFillShade="D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III. Határozati javaslat</w:t>
      </w:r>
    </w:p>
    <w:p w14:paraId="5386B326" w14:textId="77777777" w:rsidR="007C5677" w:rsidRPr="0055784A" w:rsidRDefault="007C5677" w:rsidP="001110A7">
      <w:pPr>
        <w:jc w:val="both"/>
        <w:rPr>
          <w:b/>
          <w:bCs/>
          <w:sz w:val="24"/>
          <w:szCs w:val="24"/>
          <w:u w:val="single"/>
        </w:rPr>
      </w:pPr>
    </w:p>
    <w:p w14:paraId="7193A6B9" w14:textId="1861FAE9" w:rsidR="007C5677" w:rsidRPr="0055784A" w:rsidRDefault="007C5677" w:rsidP="00174639">
      <w:pPr>
        <w:shd w:val="clear" w:color="auto" w:fill="A6A6A6" w:themeFill="background1" w:themeFillShade="A6"/>
        <w:jc w:val="center"/>
        <w:rPr>
          <w:b/>
          <w:sz w:val="24"/>
          <w:szCs w:val="24"/>
        </w:rPr>
      </w:pPr>
      <w:r w:rsidRPr="0055784A">
        <w:rPr>
          <w:b/>
          <w:sz w:val="24"/>
          <w:szCs w:val="24"/>
          <w:highlight w:val="darkGray"/>
        </w:rPr>
        <w:t>…/202</w:t>
      </w:r>
      <w:r w:rsidR="004A70B8">
        <w:rPr>
          <w:b/>
          <w:sz w:val="24"/>
          <w:szCs w:val="24"/>
          <w:highlight w:val="darkGray"/>
        </w:rPr>
        <w:t>3.(</w:t>
      </w:r>
      <w:r w:rsidR="00822D28">
        <w:rPr>
          <w:b/>
          <w:sz w:val="24"/>
          <w:szCs w:val="24"/>
          <w:highlight w:val="darkGray"/>
        </w:rPr>
        <w:t>IV</w:t>
      </w:r>
      <w:r w:rsidR="00281A2D" w:rsidRPr="0055784A">
        <w:rPr>
          <w:b/>
          <w:sz w:val="24"/>
          <w:szCs w:val="24"/>
          <w:highlight w:val="darkGray"/>
        </w:rPr>
        <w:t>.</w:t>
      </w:r>
      <w:r w:rsidR="00822D28">
        <w:rPr>
          <w:b/>
          <w:sz w:val="24"/>
          <w:szCs w:val="24"/>
          <w:highlight w:val="darkGray"/>
        </w:rPr>
        <w:t>27</w:t>
      </w:r>
      <w:r w:rsidR="00281A2D" w:rsidRPr="0055784A">
        <w:rPr>
          <w:b/>
          <w:sz w:val="24"/>
          <w:szCs w:val="24"/>
          <w:highlight w:val="darkGray"/>
        </w:rPr>
        <w:t>.</w:t>
      </w:r>
      <w:r w:rsidRPr="0055784A">
        <w:rPr>
          <w:b/>
          <w:sz w:val="24"/>
          <w:szCs w:val="24"/>
          <w:highlight w:val="darkGray"/>
        </w:rPr>
        <w:t>) KT-határozat</w:t>
      </w:r>
    </w:p>
    <w:p w14:paraId="486FF2F4" w14:textId="77777777" w:rsidR="007C5677" w:rsidRDefault="007C5677" w:rsidP="001110A7">
      <w:pPr>
        <w:pStyle w:val="WW-Szvegtrzs3"/>
        <w:suppressAutoHyphens w:val="0"/>
        <w:autoSpaceDN w:val="0"/>
        <w:adjustRightInd w:val="0"/>
        <w:rPr>
          <w:rFonts w:ascii="Times New Roman" w:eastAsia="Arial Unicode MS" w:hAnsi="Times New Roman"/>
          <w:iCs/>
          <w:color w:val="000000"/>
          <w:szCs w:val="24"/>
          <w:lang w:eastAsia="hu-HU"/>
        </w:rPr>
      </w:pPr>
    </w:p>
    <w:p w14:paraId="09C85C47" w14:textId="77777777" w:rsidR="007C5677" w:rsidRDefault="007C5677" w:rsidP="001110A7">
      <w:pPr>
        <w:pStyle w:val="WW-Szvegtrzs3"/>
        <w:suppressAutoHyphens w:val="0"/>
        <w:autoSpaceDN w:val="0"/>
        <w:adjustRightInd w:val="0"/>
        <w:rPr>
          <w:rFonts w:ascii="Times New Roman" w:eastAsia="Arial Unicode MS" w:hAnsi="Times New Roman"/>
          <w:iCs/>
          <w:color w:val="000000"/>
          <w:szCs w:val="24"/>
          <w:lang w:eastAsia="hu-HU"/>
        </w:rPr>
      </w:pPr>
      <w:r>
        <w:rPr>
          <w:rFonts w:ascii="Times New Roman" w:eastAsia="Arial Unicode MS" w:hAnsi="Times New Roman"/>
          <w:iCs/>
          <w:color w:val="000000"/>
          <w:szCs w:val="24"/>
          <w:lang w:eastAsia="hu-HU"/>
        </w:rPr>
        <w:t xml:space="preserve">Fót Város Önkormányzat Képviselő-testülete elfogadja az előző Képviselő-testületi ülés óta eltelt időszak fontosabb események tárgyában ismertetett polgármesteri beszámolót. </w:t>
      </w:r>
    </w:p>
    <w:p w14:paraId="6688B6E7" w14:textId="77777777" w:rsidR="007C5677" w:rsidRDefault="007C5677" w:rsidP="001110A7">
      <w:pPr>
        <w:pStyle w:val="WW-Szvegtrzs3"/>
        <w:suppressAutoHyphens w:val="0"/>
        <w:autoSpaceDN w:val="0"/>
        <w:adjustRightInd w:val="0"/>
        <w:rPr>
          <w:rFonts w:ascii="Times New Roman" w:eastAsia="Arial Unicode MS" w:hAnsi="Times New Roman"/>
          <w:iCs/>
          <w:color w:val="000000"/>
          <w:szCs w:val="24"/>
          <w:lang w:eastAsia="hu-HU"/>
        </w:rPr>
      </w:pPr>
      <w:r>
        <w:rPr>
          <w:rFonts w:ascii="Times New Roman" w:hAnsi="Times New Roman"/>
          <w:b/>
          <w:bCs/>
          <w:szCs w:val="24"/>
        </w:rPr>
        <w:t>Felelős:</w:t>
      </w:r>
      <w:r>
        <w:rPr>
          <w:rFonts w:ascii="Times New Roman" w:hAnsi="Times New Roman"/>
          <w:szCs w:val="24"/>
        </w:rPr>
        <w:t xml:space="preserve"> polgármester</w:t>
      </w:r>
    </w:p>
    <w:p w14:paraId="25DDB514" w14:textId="77777777" w:rsidR="007C5677" w:rsidRDefault="007C5677" w:rsidP="001110A7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Határidő: </w:t>
      </w:r>
      <w:r>
        <w:rPr>
          <w:sz w:val="24"/>
          <w:szCs w:val="24"/>
        </w:rPr>
        <w:t>azonnal</w:t>
      </w:r>
    </w:p>
    <w:p w14:paraId="45788F17" w14:textId="77777777" w:rsidR="007C5677" w:rsidRDefault="007C5677" w:rsidP="001110A7">
      <w:pPr>
        <w:jc w:val="both"/>
        <w:rPr>
          <w:sz w:val="24"/>
          <w:szCs w:val="24"/>
        </w:rPr>
      </w:pPr>
    </w:p>
    <w:p w14:paraId="3D16427E" w14:textId="77777777" w:rsidR="007C5677" w:rsidRDefault="007C5677" w:rsidP="001110A7">
      <w:pPr>
        <w:pStyle w:val="Szvegtrzs3"/>
        <w:spacing w:after="0"/>
        <w:jc w:val="both"/>
        <w:rPr>
          <w:sz w:val="24"/>
          <w:szCs w:val="24"/>
        </w:rPr>
      </w:pPr>
      <w:r>
        <w:rPr>
          <w:b/>
          <w:i/>
          <w:sz w:val="24"/>
          <w:szCs w:val="24"/>
          <w:u w:val="single"/>
        </w:rPr>
        <w:t>Jogszabályi hivatkozás</w:t>
      </w:r>
      <w:r>
        <w:rPr>
          <w:sz w:val="24"/>
          <w:szCs w:val="24"/>
        </w:rPr>
        <w:t xml:space="preserve">: </w:t>
      </w:r>
    </w:p>
    <w:p w14:paraId="790986B3" w14:textId="15772E08" w:rsidR="00A26906" w:rsidRPr="00252C9C" w:rsidRDefault="00193569" w:rsidP="00E21F87">
      <w:pPr>
        <w:pStyle w:val="Listaszerbekezds"/>
        <w:numPr>
          <w:ilvl w:val="0"/>
          <w:numId w:val="8"/>
        </w:numPr>
        <w:overflowPunct/>
        <w:autoSpaceDE/>
        <w:autoSpaceDN/>
        <w:adjustRightInd/>
        <w:jc w:val="both"/>
        <w:rPr>
          <w:rFonts w:eastAsia="Calibri"/>
          <w:vanish/>
          <w:sz w:val="24"/>
          <w:szCs w:val="24"/>
          <w:lang w:eastAsia="en-US"/>
        </w:rPr>
      </w:pPr>
      <w:r w:rsidRPr="00252C9C">
        <w:rPr>
          <w:i/>
          <w:iCs/>
          <w:sz w:val="24"/>
          <w:szCs w:val="24"/>
        </w:rPr>
        <w:t>14/2020.(IX.28.)</w:t>
      </w:r>
      <w:r w:rsidRPr="00252C9C">
        <w:rPr>
          <w:i/>
          <w:sz w:val="24"/>
          <w:szCs w:val="24"/>
        </w:rPr>
        <w:t xml:space="preserve"> </w:t>
      </w:r>
      <w:r w:rsidR="007C5677" w:rsidRPr="00252C9C">
        <w:rPr>
          <w:i/>
          <w:sz w:val="24"/>
          <w:szCs w:val="24"/>
        </w:rPr>
        <w:t xml:space="preserve">számú Önkormányzati rendelet </w:t>
      </w:r>
      <w:r w:rsidR="000B33BC" w:rsidRPr="00252C9C">
        <w:rPr>
          <w:i/>
          <w:sz w:val="24"/>
          <w:szCs w:val="24"/>
        </w:rPr>
        <w:t>19. §</w:t>
      </w:r>
      <w:r w:rsidR="007C5677" w:rsidRPr="00252C9C">
        <w:rPr>
          <w:i/>
          <w:sz w:val="24"/>
          <w:szCs w:val="24"/>
        </w:rPr>
        <w:t xml:space="preserve"> (polgármesteri beszámoló készítése)</w:t>
      </w:r>
    </w:p>
    <w:p w14:paraId="4DF9DDA0" w14:textId="7946B1CB" w:rsidR="00A26906" w:rsidRPr="00A26906" w:rsidRDefault="00A26906" w:rsidP="00A26906">
      <w:pPr>
        <w:overflowPunct/>
        <w:autoSpaceDE/>
        <w:autoSpaceDN/>
        <w:adjustRightInd/>
        <w:rPr>
          <w:rFonts w:eastAsia="Calibri"/>
          <w:b/>
          <w:sz w:val="24"/>
          <w:szCs w:val="24"/>
          <w:lang w:eastAsia="en-US"/>
        </w:rPr>
      </w:pPr>
      <w:r w:rsidRPr="00A26906">
        <w:rPr>
          <w:rFonts w:eastAsia="Calibri"/>
          <w:b/>
          <w:sz w:val="24"/>
          <w:szCs w:val="24"/>
          <w:lang w:eastAsia="en-US"/>
        </w:rPr>
        <w:t xml:space="preserve"> </w:t>
      </w:r>
    </w:p>
    <w:sectPr w:rsidR="00A26906" w:rsidRPr="00A269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9A2C5" w14:textId="77777777" w:rsidR="00070300" w:rsidRDefault="00070300" w:rsidP="00371303">
      <w:r>
        <w:separator/>
      </w:r>
    </w:p>
  </w:endnote>
  <w:endnote w:type="continuationSeparator" w:id="0">
    <w:p w14:paraId="3213C686" w14:textId="77777777" w:rsidR="00070300" w:rsidRDefault="00070300" w:rsidP="003713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BA06F" w14:textId="77777777" w:rsidR="00070300" w:rsidRDefault="00070300" w:rsidP="00371303">
      <w:r>
        <w:separator/>
      </w:r>
    </w:p>
  </w:footnote>
  <w:footnote w:type="continuationSeparator" w:id="0">
    <w:p w14:paraId="706E987C" w14:textId="77777777" w:rsidR="00070300" w:rsidRDefault="00070300" w:rsidP="003713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6565C"/>
    <w:multiLevelType w:val="hybridMultilevel"/>
    <w:tmpl w:val="E4E8273E"/>
    <w:lvl w:ilvl="0" w:tplc="A03810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F3C88"/>
    <w:multiLevelType w:val="hybridMultilevel"/>
    <w:tmpl w:val="C8644680"/>
    <w:lvl w:ilvl="0" w:tplc="610CA662">
      <w:start w:val="1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1E41732"/>
    <w:multiLevelType w:val="hybridMultilevel"/>
    <w:tmpl w:val="035647A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76740"/>
    <w:multiLevelType w:val="hybridMultilevel"/>
    <w:tmpl w:val="A89A8D12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DD0D17"/>
    <w:multiLevelType w:val="hybridMultilevel"/>
    <w:tmpl w:val="D178849C"/>
    <w:lvl w:ilvl="0" w:tplc="DE609F66">
      <w:start w:val="1"/>
      <w:numFmt w:val="lowerLetter"/>
      <w:lvlText w:val="%1.)"/>
      <w:lvlJc w:val="left"/>
      <w:pPr>
        <w:ind w:left="720" w:hanging="360"/>
      </w:pPr>
    </w:lvl>
    <w:lvl w:ilvl="1" w:tplc="D3E81CCC">
      <w:start w:val="1"/>
      <w:numFmt w:val="decimal"/>
      <w:lvlText w:val="%2."/>
      <w:lvlJc w:val="left"/>
      <w:pPr>
        <w:ind w:left="1440" w:hanging="360"/>
      </w:pPr>
      <w:rPr>
        <w:b/>
        <w:i/>
      </w:r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9E5761"/>
    <w:multiLevelType w:val="hybridMultilevel"/>
    <w:tmpl w:val="A8E00246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3562E1"/>
    <w:multiLevelType w:val="hybridMultilevel"/>
    <w:tmpl w:val="4774943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675D17"/>
    <w:multiLevelType w:val="hybridMultilevel"/>
    <w:tmpl w:val="186C4B5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6430FE"/>
    <w:multiLevelType w:val="hybridMultilevel"/>
    <w:tmpl w:val="B40497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A27BED"/>
    <w:multiLevelType w:val="hybridMultilevel"/>
    <w:tmpl w:val="F54294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366768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818188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94909803">
    <w:abstractNumId w:val="9"/>
  </w:num>
  <w:num w:numId="4" w16cid:durableId="1108617446">
    <w:abstractNumId w:val="3"/>
  </w:num>
  <w:num w:numId="5" w16cid:durableId="1010109553">
    <w:abstractNumId w:val="1"/>
  </w:num>
  <w:num w:numId="6" w16cid:durableId="190073772">
    <w:abstractNumId w:val="8"/>
  </w:num>
  <w:num w:numId="7" w16cid:durableId="1846549738">
    <w:abstractNumId w:val="0"/>
  </w:num>
  <w:num w:numId="8" w16cid:durableId="500580189">
    <w:abstractNumId w:val="7"/>
  </w:num>
  <w:num w:numId="9" w16cid:durableId="153302296">
    <w:abstractNumId w:val="1"/>
  </w:num>
  <w:num w:numId="10" w16cid:durableId="95043079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4586091">
    <w:abstractNumId w:val="6"/>
  </w:num>
  <w:num w:numId="12" w16cid:durableId="6473259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5677"/>
    <w:rsid w:val="00020A1D"/>
    <w:rsid w:val="0002234B"/>
    <w:rsid w:val="00026A4B"/>
    <w:rsid w:val="00027695"/>
    <w:rsid w:val="00042D7A"/>
    <w:rsid w:val="000435E5"/>
    <w:rsid w:val="00043D51"/>
    <w:rsid w:val="00044EA0"/>
    <w:rsid w:val="00050A5F"/>
    <w:rsid w:val="00055737"/>
    <w:rsid w:val="00057B98"/>
    <w:rsid w:val="00070300"/>
    <w:rsid w:val="0007297C"/>
    <w:rsid w:val="0007796B"/>
    <w:rsid w:val="00086326"/>
    <w:rsid w:val="00091A76"/>
    <w:rsid w:val="00092764"/>
    <w:rsid w:val="000960E7"/>
    <w:rsid w:val="000A1C6F"/>
    <w:rsid w:val="000A2B6F"/>
    <w:rsid w:val="000A5FDC"/>
    <w:rsid w:val="000A6CCC"/>
    <w:rsid w:val="000A7320"/>
    <w:rsid w:val="000B27AC"/>
    <w:rsid w:val="000B33BC"/>
    <w:rsid w:val="000D2F42"/>
    <w:rsid w:val="000E0392"/>
    <w:rsid w:val="000E1614"/>
    <w:rsid w:val="000E2607"/>
    <w:rsid w:val="000E5D62"/>
    <w:rsid w:val="000F0804"/>
    <w:rsid w:val="000F3A14"/>
    <w:rsid w:val="000F4642"/>
    <w:rsid w:val="000F6FAD"/>
    <w:rsid w:val="00102B0D"/>
    <w:rsid w:val="0010332B"/>
    <w:rsid w:val="0010399B"/>
    <w:rsid w:val="001067D2"/>
    <w:rsid w:val="001110A7"/>
    <w:rsid w:val="001127B5"/>
    <w:rsid w:val="00117308"/>
    <w:rsid w:val="00120034"/>
    <w:rsid w:val="00123C89"/>
    <w:rsid w:val="00124EEE"/>
    <w:rsid w:val="001325A2"/>
    <w:rsid w:val="00163353"/>
    <w:rsid w:val="00163572"/>
    <w:rsid w:val="00165826"/>
    <w:rsid w:val="0016619A"/>
    <w:rsid w:val="00174639"/>
    <w:rsid w:val="001759AA"/>
    <w:rsid w:val="00182250"/>
    <w:rsid w:val="001859DA"/>
    <w:rsid w:val="0018740A"/>
    <w:rsid w:val="00190542"/>
    <w:rsid w:val="00193569"/>
    <w:rsid w:val="001A7C6B"/>
    <w:rsid w:val="001B75A8"/>
    <w:rsid w:val="001C2380"/>
    <w:rsid w:val="001D3A3C"/>
    <w:rsid w:val="002005A9"/>
    <w:rsid w:val="00213799"/>
    <w:rsid w:val="00216C6A"/>
    <w:rsid w:val="002200F5"/>
    <w:rsid w:val="00225D8D"/>
    <w:rsid w:val="0022607B"/>
    <w:rsid w:val="00231086"/>
    <w:rsid w:val="0025034A"/>
    <w:rsid w:val="00252C9C"/>
    <w:rsid w:val="002600D7"/>
    <w:rsid w:val="00281A2D"/>
    <w:rsid w:val="00281D3D"/>
    <w:rsid w:val="0029116C"/>
    <w:rsid w:val="002A1A8E"/>
    <w:rsid w:val="002A3674"/>
    <w:rsid w:val="002A452F"/>
    <w:rsid w:val="002C5EB8"/>
    <w:rsid w:val="002D4C9B"/>
    <w:rsid w:val="002D5B99"/>
    <w:rsid w:val="00301434"/>
    <w:rsid w:val="00302234"/>
    <w:rsid w:val="00307341"/>
    <w:rsid w:val="00316406"/>
    <w:rsid w:val="0032208C"/>
    <w:rsid w:val="003360D9"/>
    <w:rsid w:val="0034550A"/>
    <w:rsid w:val="00364111"/>
    <w:rsid w:val="00371303"/>
    <w:rsid w:val="00383897"/>
    <w:rsid w:val="0038399F"/>
    <w:rsid w:val="00387EB6"/>
    <w:rsid w:val="003927AA"/>
    <w:rsid w:val="003A0D23"/>
    <w:rsid w:val="003A430E"/>
    <w:rsid w:val="003B23D0"/>
    <w:rsid w:val="003C3F93"/>
    <w:rsid w:val="003C6FDB"/>
    <w:rsid w:val="003D63F9"/>
    <w:rsid w:val="003E1932"/>
    <w:rsid w:val="003E4C55"/>
    <w:rsid w:val="003E6832"/>
    <w:rsid w:val="003F42B6"/>
    <w:rsid w:val="00403D69"/>
    <w:rsid w:val="00406857"/>
    <w:rsid w:val="00407AFE"/>
    <w:rsid w:val="004201A9"/>
    <w:rsid w:val="00426522"/>
    <w:rsid w:val="00431F76"/>
    <w:rsid w:val="00435B18"/>
    <w:rsid w:val="00447682"/>
    <w:rsid w:val="0046135E"/>
    <w:rsid w:val="00463E66"/>
    <w:rsid w:val="00476D8F"/>
    <w:rsid w:val="00476FE4"/>
    <w:rsid w:val="004772B1"/>
    <w:rsid w:val="00477E3C"/>
    <w:rsid w:val="004A158C"/>
    <w:rsid w:val="004A6D59"/>
    <w:rsid w:val="004A70B8"/>
    <w:rsid w:val="004C66A1"/>
    <w:rsid w:val="004D1877"/>
    <w:rsid w:val="004E720E"/>
    <w:rsid w:val="004F7B45"/>
    <w:rsid w:val="005128A8"/>
    <w:rsid w:val="005134A8"/>
    <w:rsid w:val="00527B9D"/>
    <w:rsid w:val="0053269F"/>
    <w:rsid w:val="00533164"/>
    <w:rsid w:val="005368B2"/>
    <w:rsid w:val="00547AA9"/>
    <w:rsid w:val="00554703"/>
    <w:rsid w:val="0055784A"/>
    <w:rsid w:val="00560CF2"/>
    <w:rsid w:val="00567865"/>
    <w:rsid w:val="00567F31"/>
    <w:rsid w:val="00583EC9"/>
    <w:rsid w:val="00595458"/>
    <w:rsid w:val="005957D4"/>
    <w:rsid w:val="005960A9"/>
    <w:rsid w:val="005A161A"/>
    <w:rsid w:val="005A438A"/>
    <w:rsid w:val="005B2006"/>
    <w:rsid w:val="005C12CC"/>
    <w:rsid w:val="005C2490"/>
    <w:rsid w:val="005C4BC5"/>
    <w:rsid w:val="005D1036"/>
    <w:rsid w:val="005D5F2B"/>
    <w:rsid w:val="005E0364"/>
    <w:rsid w:val="005E4CBB"/>
    <w:rsid w:val="005E6E78"/>
    <w:rsid w:val="00601605"/>
    <w:rsid w:val="006038BB"/>
    <w:rsid w:val="00607601"/>
    <w:rsid w:val="00615876"/>
    <w:rsid w:val="0062344E"/>
    <w:rsid w:val="00623FB8"/>
    <w:rsid w:val="0064643F"/>
    <w:rsid w:val="006506BF"/>
    <w:rsid w:val="00661CAF"/>
    <w:rsid w:val="00663BAA"/>
    <w:rsid w:val="006709F8"/>
    <w:rsid w:val="00671952"/>
    <w:rsid w:val="00681A0E"/>
    <w:rsid w:val="0069248F"/>
    <w:rsid w:val="00694F9C"/>
    <w:rsid w:val="0069672C"/>
    <w:rsid w:val="006A15CA"/>
    <w:rsid w:val="006D4DC3"/>
    <w:rsid w:val="006E5A0E"/>
    <w:rsid w:val="006F7E4A"/>
    <w:rsid w:val="00711289"/>
    <w:rsid w:val="00712B32"/>
    <w:rsid w:val="00724C28"/>
    <w:rsid w:val="00727616"/>
    <w:rsid w:val="007323EF"/>
    <w:rsid w:val="00732651"/>
    <w:rsid w:val="007523BF"/>
    <w:rsid w:val="00757834"/>
    <w:rsid w:val="00764E3D"/>
    <w:rsid w:val="0078191D"/>
    <w:rsid w:val="00782B6D"/>
    <w:rsid w:val="00783817"/>
    <w:rsid w:val="007A0AB6"/>
    <w:rsid w:val="007C1584"/>
    <w:rsid w:val="007C3ED7"/>
    <w:rsid w:val="007C50F6"/>
    <w:rsid w:val="007C5677"/>
    <w:rsid w:val="007E0C54"/>
    <w:rsid w:val="007E37E0"/>
    <w:rsid w:val="007F6262"/>
    <w:rsid w:val="00807A71"/>
    <w:rsid w:val="00810C99"/>
    <w:rsid w:val="008122F1"/>
    <w:rsid w:val="00822D28"/>
    <w:rsid w:val="00834BA6"/>
    <w:rsid w:val="00840AC0"/>
    <w:rsid w:val="00844BCA"/>
    <w:rsid w:val="00855803"/>
    <w:rsid w:val="008645E9"/>
    <w:rsid w:val="00865FF9"/>
    <w:rsid w:val="00894BEC"/>
    <w:rsid w:val="008A3193"/>
    <w:rsid w:val="008B0BA1"/>
    <w:rsid w:val="008B1516"/>
    <w:rsid w:val="008C3A36"/>
    <w:rsid w:val="008C61CE"/>
    <w:rsid w:val="008C6925"/>
    <w:rsid w:val="008D1A14"/>
    <w:rsid w:val="008D5E9B"/>
    <w:rsid w:val="008E09AC"/>
    <w:rsid w:val="008F5558"/>
    <w:rsid w:val="00920684"/>
    <w:rsid w:val="009333E0"/>
    <w:rsid w:val="00933976"/>
    <w:rsid w:val="00953D3C"/>
    <w:rsid w:val="0095682E"/>
    <w:rsid w:val="00957074"/>
    <w:rsid w:val="0096243C"/>
    <w:rsid w:val="00981427"/>
    <w:rsid w:val="009974F2"/>
    <w:rsid w:val="009A31E5"/>
    <w:rsid w:val="009C44B4"/>
    <w:rsid w:val="009C5BBE"/>
    <w:rsid w:val="009D1AF6"/>
    <w:rsid w:val="009F1E3C"/>
    <w:rsid w:val="009F2F09"/>
    <w:rsid w:val="009F3498"/>
    <w:rsid w:val="00A01EDF"/>
    <w:rsid w:val="00A04F53"/>
    <w:rsid w:val="00A147F6"/>
    <w:rsid w:val="00A162AF"/>
    <w:rsid w:val="00A26906"/>
    <w:rsid w:val="00A33A29"/>
    <w:rsid w:val="00A43FED"/>
    <w:rsid w:val="00A4723E"/>
    <w:rsid w:val="00A47640"/>
    <w:rsid w:val="00A64587"/>
    <w:rsid w:val="00A673FB"/>
    <w:rsid w:val="00AA1451"/>
    <w:rsid w:val="00AA6A38"/>
    <w:rsid w:val="00AB2C47"/>
    <w:rsid w:val="00AB4AA7"/>
    <w:rsid w:val="00AB6887"/>
    <w:rsid w:val="00AB6F32"/>
    <w:rsid w:val="00AE3BCD"/>
    <w:rsid w:val="00AF0A7F"/>
    <w:rsid w:val="00AF4B09"/>
    <w:rsid w:val="00B006FB"/>
    <w:rsid w:val="00B01A32"/>
    <w:rsid w:val="00B130C9"/>
    <w:rsid w:val="00B25008"/>
    <w:rsid w:val="00B47EC1"/>
    <w:rsid w:val="00B62E69"/>
    <w:rsid w:val="00B709AC"/>
    <w:rsid w:val="00B929B3"/>
    <w:rsid w:val="00BA2BA6"/>
    <w:rsid w:val="00BA7936"/>
    <w:rsid w:val="00BB0E62"/>
    <w:rsid w:val="00BB4391"/>
    <w:rsid w:val="00BB5888"/>
    <w:rsid w:val="00BC1C8C"/>
    <w:rsid w:val="00BE4E70"/>
    <w:rsid w:val="00BE7EEC"/>
    <w:rsid w:val="00C02FD9"/>
    <w:rsid w:val="00C0728E"/>
    <w:rsid w:val="00C11D62"/>
    <w:rsid w:val="00C12ACE"/>
    <w:rsid w:val="00C14C2D"/>
    <w:rsid w:val="00C177BC"/>
    <w:rsid w:val="00C237A8"/>
    <w:rsid w:val="00C25596"/>
    <w:rsid w:val="00C25FCA"/>
    <w:rsid w:val="00C262F8"/>
    <w:rsid w:val="00C26D3B"/>
    <w:rsid w:val="00C3196B"/>
    <w:rsid w:val="00C47E90"/>
    <w:rsid w:val="00C5119C"/>
    <w:rsid w:val="00C546DA"/>
    <w:rsid w:val="00C6199E"/>
    <w:rsid w:val="00C739DE"/>
    <w:rsid w:val="00C75402"/>
    <w:rsid w:val="00C85719"/>
    <w:rsid w:val="00C8782D"/>
    <w:rsid w:val="00C92A37"/>
    <w:rsid w:val="00CB13E4"/>
    <w:rsid w:val="00CB4E9A"/>
    <w:rsid w:val="00CC03DB"/>
    <w:rsid w:val="00CC77C4"/>
    <w:rsid w:val="00CD29D6"/>
    <w:rsid w:val="00CD5C3E"/>
    <w:rsid w:val="00CD5D25"/>
    <w:rsid w:val="00CF519C"/>
    <w:rsid w:val="00D1274C"/>
    <w:rsid w:val="00D21D94"/>
    <w:rsid w:val="00D221AF"/>
    <w:rsid w:val="00D23329"/>
    <w:rsid w:val="00D30AC4"/>
    <w:rsid w:val="00D30FDF"/>
    <w:rsid w:val="00D31A7C"/>
    <w:rsid w:val="00D41251"/>
    <w:rsid w:val="00D45C1B"/>
    <w:rsid w:val="00D571D4"/>
    <w:rsid w:val="00D61699"/>
    <w:rsid w:val="00D617C5"/>
    <w:rsid w:val="00D73039"/>
    <w:rsid w:val="00D76AE0"/>
    <w:rsid w:val="00D83B81"/>
    <w:rsid w:val="00D90361"/>
    <w:rsid w:val="00DC3F40"/>
    <w:rsid w:val="00DC5692"/>
    <w:rsid w:val="00DC67EC"/>
    <w:rsid w:val="00DD06C4"/>
    <w:rsid w:val="00DD08A8"/>
    <w:rsid w:val="00DE133B"/>
    <w:rsid w:val="00DE404D"/>
    <w:rsid w:val="00DE76B1"/>
    <w:rsid w:val="00DF2154"/>
    <w:rsid w:val="00DF4C3F"/>
    <w:rsid w:val="00DF56CE"/>
    <w:rsid w:val="00DF7341"/>
    <w:rsid w:val="00E00AF3"/>
    <w:rsid w:val="00E27A12"/>
    <w:rsid w:val="00E36546"/>
    <w:rsid w:val="00E46E96"/>
    <w:rsid w:val="00E74379"/>
    <w:rsid w:val="00E76962"/>
    <w:rsid w:val="00E84CB5"/>
    <w:rsid w:val="00E91057"/>
    <w:rsid w:val="00EA0226"/>
    <w:rsid w:val="00EA3212"/>
    <w:rsid w:val="00EB37BA"/>
    <w:rsid w:val="00EB4571"/>
    <w:rsid w:val="00EC066A"/>
    <w:rsid w:val="00EC1744"/>
    <w:rsid w:val="00EC56E3"/>
    <w:rsid w:val="00EF135A"/>
    <w:rsid w:val="00EF7729"/>
    <w:rsid w:val="00F00131"/>
    <w:rsid w:val="00F10601"/>
    <w:rsid w:val="00F15027"/>
    <w:rsid w:val="00F17609"/>
    <w:rsid w:val="00F2519C"/>
    <w:rsid w:val="00F44E45"/>
    <w:rsid w:val="00F60D7C"/>
    <w:rsid w:val="00F714D4"/>
    <w:rsid w:val="00F7422D"/>
    <w:rsid w:val="00F91371"/>
    <w:rsid w:val="00FA500C"/>
    <w:rsid w:val="00FA7912"/>
    <w:rsid w:val="00FC11AF"/>
    <w:rsid w:val="00FC1410"/>
    <w:rsid w:val="00FC430B"/>
    <w:rsid w:val="00FC6E26"/>
    <w:rsid w:val="00FD18D6"/>
    <w:rsid w:val="00FD4247"/>
    <w:rsid w:val="00FE4BC9"/>
    <w:rsid w:val="00FF23B3"/>
    <w:rsid w:val="00FF5733"/>
    <w:rsid w:val="00FF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F507F"/>
  <w15:docId w15:val="{FB2DA7B9-D54E-4224-9529-7F7866614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C567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3">
    <w:name w:val="heading 3"/>
    <w:basedOn w:val="Norml"/>
    <w:link w:val="Cmsor3Char"/>
    <w:uiPriority w:val="9"/>
    <w:qFormat/>
    <w:rsid w:val="00C6199E"/>
    <w:pPr>
      <w:overflowPunct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3">
    <w:name w:val="Body Text 3"/>
    <w:basedOn w:val="Norml"/>
    <w:link w:val="Szvegtrzs3Char"/>
    <w:uiPriority w:val="99"/>
    <w:semiHidden/>
    <w:unhideWhenUsed/>
    <w:rsid w:val="007C5677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7C5677"/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ListaszerbekezdsChar">
    <w:name w:val="Listaszerű bekezdés Char"/>
    <w:aliases w:val="List Paragraph à moi Char,Dot pt Char,No Spacing1 Char,List Paragraph Char Char Char Char,Indicator Text Char,Numbered Para 1 Char,Welt L Char Char,Welt L Char1,Bullet List Char,FooterText Char,numbered Char,列出段落 Char,列出段落1 Char"/>
    <w:link w:val="Listaszerbekezds"/>
    <w:uiPriority w:val="34"/>
    <w:locked/>
    <w:rsid w:val="007C567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aliases w:val="List Paragraph à moi,Dot pt,No Spacing1,List Paragraph Char Char Char,Indicator Text,Numbered Para 1,Welt L Char,Welt L,Bullet List,FooterText,numbered,Paragraphe de liste1,Bulletr List Paragraph,列出段落,列出段落1,Listeafsnit1"/>
    <w:basedOn w:val="Norml"/>
    <w:link w:val="ListaszerbekezdsChar"/>
    <w:uiPriority w:val="34"/>
    <w:qFormat/>
    <w:rsid w:val="007C5677"/>
    <w:pPr>
      <w:ind w:left="720"/>
      <w:contextualSpacing/>
    </w:pPr>
  </w:style>
  <w:style w:type="paragraph" w:customStyle="1" w:styleId="WW-Szvegtrzs3">
    <w:name w:val="WW-Szövegtörzs 3"/>
    <w:basedOn w:val="Norml"/>
    <w:rsid w:val="007C5677"/>
    <w:pPr>
      <w:suppressAutoHyphens/>
      <w:autoSpaceDN/>
      <w:adjustRightInd/>
      <w:jc w:val="both"/>
    </w:pPr>
    <w:rPr>
      <w:rFonts w:ascii="Arial" w:hAnsi="Arial"/>
      <w:sz w:val="24"/>
      <w:lang w:eastAsia="ar-SA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865FF9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865FF9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7130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71303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37130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71303"/>
    <w:rPr>
      <w:rFonts w:ascii="Times New Roman" w:eastAsia="Times New Roman" w:hAnsi="Times New Roman" w:cs="Times New Roman"/>
      <w:sz w:val="20"/>
      <w:szCs w:val="20"/>
      <w:lang w:eastAsia="hu-HU"/>
    </w:rPr>
  </w:style>
  <w:style w:type="table" w:customStyle="1" w:styleId="Rcsostblzat1">
    <w:name w:val="Rácsos táblázat1"/>
    <w:basedOn w:val="Normltblzat"/>
    <w:next w:val="Rcsostblzat"/>
    <w:uiPriority w:val="59"/>
    <w:rsid w:val="009974F2"/>
    <w:pPr>
      <w:spacing w:after="0" w:line="240" w:lineRule="auto"/>
    </w:pPr>
    <w:rPr>
      <w:rFonts w:ascii="CG Times" w:eastAsia="Times New Roman" w:hAnsi="CG Times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semiHidden/>
    <w:unhideWhenUsed/>
    <w:rsid w:val="009974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2">
    <w:name w:val="Body Text 2"/>
    <w:basedOn w:val="Norml"/>
    <w:link w:val="Szvegtrzs2Char"/>
    <w:uiPriority w:val="99"/>
    <w:unhideWhenUsed/>
    <w:rsid w:val="0007796B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7796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NormlWeb1">
    <w:name w:val="Normál (Web)1"/>
    <w:basedOn w:val="Norml"/>
    <w:rsid w:val="00A64587"/>
    <w:pPr>
      <w:spacing w:before="100" w:after="100"/>
      <w:textAlignment w:val="baseline"/>
    </w:pPr>
    <w:rPr>
      <w:color w:val="000000"/>
      <w:sz w:val="24"/>
    </w:rPr>
  </w:style>
  <w:style w:type="paragraph" w:styleId="Nincstrkz">
    <w:name w:val="No Spacing"/>
    <w:basedOn w:val="Norml"/>
    <w:link w:val="NincstrkzChar"/>
    <w:uiPriority w:val="1"/>
    <w:qFormat/>
    <w:rsid w:val="00C14C2D"/>
    <w:pPr>
      <w:overflowPunct/>
      <w:autoSpaceDE/>
      <w:autoSpaceDN/>
      <w:adjustRightInd/>
    </w:pPr>
  </w:style>
  <w:style w:type="character" w:customStyle="1" w:styleId="NincstrkzChar">
    <w:name w:val="Nincs térköz Char"/>
    <w:link w:val="Nincstrkz"/>
    <w:uiPriority w:val="1"/>
    <w:locked/>
    <w:rsid w:val="00C14C2D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m779222840733756694msolistparagraph">
    <w:name w:val="m_779222840733756694msolistparagraph"/>
    <w:basedOn w:val="Norml"/>
    <w:rsid w:val="00A01EDF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msor3Char">
    <w:name w:val="Címsor 3 Char"/>
    <w:basedOn w:val="Bekezdsalapbettpusa"/>
    <w:link w:val="Cmsor3"/>
    <w:uiPriority w:val="9"/>
    <w:rsid w:val="00C6199E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C6199E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A319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A3193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0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9DC705-3400-475D-82A4-3BCCD3EAF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Rosental Réka</dc:creator>
  <cp:lastModifiedBy>Sándor Eszter</cp:lastModifiedBy>
  <cp:revision>3</cp:revision>
  <cp:lastPrinted>2023-04-24T12:00:00Z</cp:lastPrinted>
  <dcterms:created xsi:type="dcterms:W3CDTF">2023-04-24T11:57:00Z</dcterms:created>
  <dcterms:modified xsi:type="dcterms:W3CDTF">2023-04-24T12:00:00Z</dcterms:modified>
</cp:coreProperties>
</file>